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78" w:rsidRPr="00D204BB" w:rsidRDefault="00E043D2" w:rsidP="00D204BB">
      <w:pPr>
        <w:jc w:val="center"/>
        <w:rPr>
          <w:b/>
        </w:rPr>
      </w:pPr>
      <w:r w:rsidRPr="00D204BB">
        <w:rPr>
          <w:b/>
        </w:rPr>
        <w:t>Dla Ciebie, Ojczyzno</w:t>
      </w:r>
      <w:r>
        <w:t xml:space="preserve"> …</w:t>
      </w:r>
    </w:p>
    <w:p w:rsidR="00E043D2" w:rsidRPr="00D204BB" w:rsidRDefault="00E043D2" w:rsidP="007E28C3">
      <w:pPr>
        <w:spacing w:after="0" w:line="240" w:lineRule="auto"/>
        <w:jc w:val="right"/>
        <w:rPr>
          <w:b/>
        </w:rPr>
      </w:pPr>
      <w:r w:rsidRPr="00D204BB">
        <w:rPr>
          <w:b/>
        </w:rPr>
        <w:t>,,Po co wam to chłopcy było, po co?</w:t>
      </w:r>
    </w:p>
    <w:p w:rsidR="00E043D2" w:rsidRPr="00D204BB" w:rsidRDefault="00E043D2" w:rsidP="007E28C3">
      <w:pPr>
        <w:spacing w:after="0" w:line="240" w:lineRule="auto"/>
        <w:jc w:val="right"/>
        <w:rPr>
          <w:b/>
        </w:rPr>
      </w:pPr>
      <w:r w:rsidRPr="00D204BB">
        <w:rPr>
          <w:b/>
        </w:rPr>
        <w:t>…Bo tak trzeba było!”</w:t>
      </w:r>
    </w:p>
    <w:p w:rsidR="00E043D2" w:rsidRDefault="00E043D2" w:rsidP="00D204BB">
      <w:pPr>
        <w:jc w:val="right"/>
      </w:pPr>
      <w:r>
        <w:t>Iwona Krzepkowska – Bułat</w:t>
      </w:r>
    </w:p>
    <w:p w:rsidR="00D42DFC" w:rsidRDefault="00E043D2" w:rsidP="00D204BB">
      <w:pPr>
        <w:jc w:val="both"/>
      </w:pPr>
      <w:r>
        <w:t xml:space="preserve">21 września 2019 r. </w:t>
      </w:r>
      <w:r w:rsidR="008D3468">
        <w:t>Instytut Pamięci Narodowej Oddział w Lublinie zorganizował</w:t>
      </w:r>
      <w:r w:rsidR="009024FA">
        <w:t xml:space="preserve"> spotkanie pokoleń</w:t>
      </w:r>
      <w:r w:rsidR="00D204BB">
        <w:t xml:space="preserve">                              </w:t>
      </w:r>
      <w:r w:rsidR="008D3468">
        <w:t xml:space="preserve">w 73. rocznicę potyczki partyzanckiej Zgrupowania </w:t>
      </w:r>
      <w:proofErr w:type="spellStart"/>
      <w:r w:rsidR="008D3468">
        <w:t>WiN</w:t>
      </w:r>
      <w:proofErr w:type="spellEnd"/>
      <w:r w:rsidR="008D3468">
        <w:t xml:space="preserve"> mjr Hieronima </w:t>
      </w:r>
      <w:proofErr w:type="spellStart"/>
      <w:r w:rsidR="008D3468">
        <w:t>Dekutowskiego</w:t>
      </w:r>
      <w:proofErr w:type="spellEnd"/>
      <w:r w:rsidR="008D3468">
        <w:t xml:space="preserve"> ,,Zapory” pod Świnkami w Lasach Janowskich.</w:t>
      </w:r>
    </w:p>
    <w:p w:rsidR="00D42DFC" w:rsidRDefault="008D3468" w:rsidP="00D204BB">
      <w:pPr>
        <w:jc w:val="both"/>
      </w:pPr>
      <w:r>
        <w:t xml:space="preserve">Uczniowie </w:t>
      </w:r>
      <w:r w:rsidR="00E043D2">
        <w:t>Zespołu S</w:t>
      </w:r>
      <w:bookmarkStart w:id="0" w:name="_GoBack"/>
      <w:bookmarkEnd w:id="0"/>
      <w:r w:rsidR="00E043D2">
        <w:t>zkół w Modliborzycach</w:t>
      </w:r>
      <w:r>
        <w:t xml:space="preserve">, na zaproszenie p. Jana </w:t>
      </w:r>
      <w:proofErr w:type="spellStart"/>
      <w:r>
        <w:t>Syca</w:t>
      </w:r>
      <w:proofErr w:type="spellEnd"/>
      <w:r>
        <w:t xml:space="preserve">, </w:t>
      </w:r>
      <w:r w:rsidR="00E043D2">
        <w:t xml:space="preserve"> wzięli udział w </w:t>
      </w:r>
      <w:r>
        <w:t>polowej Mszy św., którą odprawił ks. proboszcz Marek Danek. Następnie wraz z innymi delegacjami złożyli kwiaty przed pomnikiem poświęconym pamięci Edwarda Kwiatkowskiego ,,Sokoła”</w:t>
      </w:r>
      <w:r w:rsidR="00D204BB">
        <w:t>.</w:t>
      </w:r>
    </w:p>
    <w:p w:rsidR="00D42DFC" w:rsidRPr="007E28C3" w:rsidRDefault="00D42DFC" w:rsidP="007E28C3">
      <w:pPr>
        <w:spacing w:after="0" w:line="240" w:lineRule="auto"/>
        <w:jc w:val="both"/>
        <w:rPr>
          <w:b/>
        </w:rPr>
      </w:pPr>
      <w:r w:rsidRPr="007E28C3">
        <w:rPr>
          <w:b/>
        </w:rPr>
        <w:t>,,</w:t>
      </w:r>
      <w:r w:rsidR="00032BFC" w:rsidRPr="007E28C3">
        <w:rPr>
          <w:b/>
        </w:rPr>
        <w:t xml:space="preserve"> ..wyryte w kamieniu nazwisko to człowiek, co w walce legł tu po trudach.</w:t>
      </w:r>
    </w:p>
    <w:p w:rsidR="00D42DFC" w:rsidRPr="007E28C3" w:rsidRDefault="00D204BB" w:rsidP="007E28C3">
      <w:pPr>
        <w:spacing w:after="0" w:line="240" w:lineRule="auto"/>
        <w:jc w:val="both"/>
        <w:rPr>
          <w:b/>
        </w:rPr>
      </w:pPr>
      <w:r w:rsidRPr="007E28C3">
        <w:rPr>
          <w:b/>
        </w:rPr>
        <w:t>k</w:t>
      </w:r>
      <w:r w:rsidR="00D42DFC" w:rsidRPr="007E28C3">
        <w:rPr>
          <w:b/>
        </w:rPr>
        <w:t>rwią swą serdeczną,</w:t>
      </w:r>
      <w:r w:rsidR="00032BFC" w:rsidRPr="007E28C3">
        <w:rPr>
          <w:b/>
        </w:rPr>
        <w:t xml:space="preserve"> gorącą, użyźnił kawałek tej ziemi…”</w:t>
      </w:r>
    </w:p>
    <w:p w:rsidR="00E043D2" w:rsidRDefault="00D42DFC" w:rsidP="00D204BB">
      <w:pPr>
        <w:jc w:val="right"/>
      </w:pPr>
      <w:r>
        <w:t>Zbigniew Domański –</w:t>
      </w:r>
      <w:proofErr w:type="spellStart"/>
      <w:r>
        <w:t>Kłoptowski</w:t>
      </w:r>
      <w:proofErr w:type="spellEnd"/>
      <w:r>
        <w:t xml:space="preserve"> – por. ,,Doman”</w:t>
      </w:r>
    </w:p>
    <w:p w:rsidR="00D42DFC" w:rsidRDefault="00D42DFC" w:rsidP="00D204BB">
      <w:pPr>
        <w:jc w:val="both"/>
      </w:pPr>
      <w:r>
        <w:t>W montażu słowno –muzycznym ,,Dla Ciebie, Ojczyzno…” młodzież zaprezentowała wiersze i piosenki partyzanckie</w:t>
      </w:r>
      <w:r w:rsidR="005D1EA6">
        <w:t xml:space="preserve">, oddając w ten sposób hołd ludziom, którzy </w:t>
      </w:r>
      <w:r w:rsidR="009024FA">
        <w:t xml:space="preserve">walczyli i ginęli </w:t>
      </w:r>
      <w:r w:rsidR="005D1EA6">
        <w:t>za Ojczyznę. Do wspólnego śpiewania włączyli się wszyscy uczestnicy uroczystości, dlatego też po Lasach Janowskich niósł się gromki śpiew. Powiewające flagi biało</w:t>
      </w:r>
      <w:r w:rsidR="009024FA">
        <w:t xml:space="preserve"> </w:t>
      </w:r>
      <w:r w:rsidR="005D1EA6">
        <w:t xml:space="preserve">- czerwone, obecność uczestników </w:t>
      </w:r>
      <w:r w:rsidR="00EC5C72">
        <w:t xml:space="preserve"> i świadków </w:t>
      </w:r>
      <w:r w:rsidR="005D1EA6">
        <w:t xml:space="preserve"> tamtych wydarzeń, ich członków  rodzin ,,</w:t>
      </w:r>
      <w:proofErr w:type="spellStart"/>
      <w:r w:rsidR="005D1EA6">
        <w:t>Zaporczyków</w:t>
      </w:r>
      <w:proofErr w:type="spellEnd"/>
      <w:r w:rsidR="005D1EA6">
        <w:t xml:space="preserve">” i żołnierzy grupy rekonstrukcyjnej z Poniatowej, </w:t>
      </w:r>
      <w:r w:rsidR="00D204BB">
        <w:t xml:space="preserve">              </w:t>
      </w:r>
      <w:r w:rsidR="005D1EA6">
        <w:t xml:space="preserve">u wielu obecnych wywołały łzy wzruszenia. </w:t>
      </w:r>
      <w:r w:rsidR="00EC5C72">
        <w:t xml:space="preserve">To niecodzienne wydarzenie zapadnie na długo </w:t>
      </w:r>
      <w:r w:rsidR="00D204BB">
        <w:t xml:space="preserve">                              </w:t>
      </w:r>
      <w:r w:rsidR="00EC5C72">
        <w:t>w pamięci. Młodzież ZS była pod wrażeniem tej uroczystości. Dla nich to była niecodzienna lekcja historii.</w:t>
      </w:r>
    </w:p>
    <w:p w:rsidR="00EC5C72" w:rsidRDefault="009024FA" w:rsidP="00D204BB">
      <w:pPr>
        <w:jc w:val="both"/>
      </w:pPr>
      <w:r>
        <w:t>Po zakończeniu</w:t>
      </w:r>
      <w:r w:rsidR="00EC5C72">
        <w:t xml:space="preserve"> oficjalnej uroczystości nadszedł czas na wspólny partyzancki piknik i rozmowy </w:t>
      </w:r>
      <w:r w:rsidR="00D204BB">
        <w:t xml:space="preserve">                             </w:t>
      </w:r>
      <w:r>
        <w:t>z żołnierzami</w:t>
      </w:r>
      <w:r w:rsidR="00EC5C72">
        <w:t xml:space="preserve"> oraz przedstawicielami IPN. Na leśnej polanie, wśród drzew pamiętających tamte wydarzenia, pośród serdecznych ludzi, </w:t>
      </w:r>
      <w:r>
        <w:t xml:space="preserve">wszystkim bardzo smakował </w:t>
      </w:r>
      <w:r w:rsidR="00EC5C72">
        <w:t>żołn</w:t>
      </w:r>
      <w:r>
        <w:t xml:space="preserve">ierski bigos </w:t>
      </w:r>
      <w:r w:rsidR="00EC5C72">
        <w:t xml:space="preserve">. </w:t>
      </w:r>
      <w:r>
        <w:t xml:space="preserve">Niektórzy nawet korzystali z dokładki. </w:t>
      </w:r>
      <w:r w:rsidR="003E5413">
        <w:t>Uczniowie naszej szkoły</w:t>
      </w:r>
      <w:r w:rsidR="00D204BB">
        <w:t>,</w:t>
      </w:r>
      <w:r w:rsidR="003E5413">
        <w:t xml:space="preserve"> którzy zaprezentowali się wspaniale, a ich śpiew urzekł wszystkich, w dowód uznania otrzymali z rąk przedstawicieli IPN </w:t>
      </w:r>
      <w:r w:rsidR="00EC5C72">
        <w:t xml:space="preserve"> </w:t>
      </w:r>
      <w:r w:rsidR="00062DC4">
        <w:t>książki: ,,</w:t>
      </w:r>
      <w:proofErr w:type="spellStart"/>
      <w:r w:rsidR="00062DC4">
        <w:t>Zaporczycy</w:t>
      </w:r>
      <w:proofErr w:type="spellEnd"/>
      <w:r w:rsidR="00062DC4">
        <w:t xml:space="preserve">” Ewy Kurek </w:t>
      </w:r>
      <w:r>
        <w:t xml:space="preserve">                        </w:t>
      </w:r>
      <w:r w:rsidR="00062DC4">
        <w:t>i</w:t>
      </w:r>
      <w:r>
        <w:t xml:space="preserve"> ,,Walcząca Rzeczpospolita 1939 -1945” autorstwa Macieja </w:t>
      </w:r>
      <w:proofErr w:type="spellStart"/>
      <w:r>
        <w:t>Korkucia</w:t>
      </w:r>
      <w:proofErr w:type="spellEnd"/>
      <w:r>
        <w:t>.</w:t>
      </w:r>
    </w:p>
    <w:p w:rsidR="003E5413" w:rsidRDefault="003E5413" w:rsidP="00D204BB">
      <w:pPr>
        <w:jc w:val="both"/>
      </w:pPr>
      <w:r>
        <w:t>Uczniowie Zespołu Szkół w Modliborzycach:</w:t>
      </w:r>
    </w:p>
    <w:p w:rsidR="003E5413" w:rsidRDefault="003E5413" w:rsidP="007E28C3">
      <w:pPr>
        <w:spacing w:after="0" w:line="240" w:lineRule="auto"/>
        <w:jc w:val="both"/>
      </w:pPr>
      <w:r>
        <w:t xml:space="preserve">- Klasa VI A – Karolina Chudy, Ada Kapusta, Aleksandra </w:t>
      </w:r>
      <w:proofErr w:type="spellStart"/>
      <w:r>
        <w:t>Jocek</w:t>
      </w:r>
      <w:proofErr w:type="spellEnd"/>
      <w:r>
        <w:t xml:space="preserve">, Wiktoria Majewska, Dominik Gąsiorowski, Kacper Lenart, Kacper Serwatka, Filip </w:t>
      </w:r>
      <w:proofErr w:type="spellStart"/>
      <w:r>
        <w:t>Taradyś</w:t>
      </w:r>
      <w:proofErr w:type="spellEnd"/>
      <w:r>
        <w:t>;</w:t>
      </w:r>
    </w:p>
    <w:p w:rsidR="003E5413" w:rsidRDefault="003E5413" w:rsidP="007E28C3">
      <w:pPr>
        <w:spacing w:after="0" w:line="240" w:lineRule="auto"/>
        <w:jc w:val="both"/>
      </w:pPr>
      <w:r>
        <w:t xml:space="preserve">- klasa VII B- Łucja Dycha, Julia </w:t>
      </w:r>
      <w:proofErr w:type="spellStart"/>
      <w:r>
        <w:t>Świąder</w:t>
      </w:r>
      <w:proofErr w:type="spellEnd"/>
      <w:r>
        <w:t>, Natalia Wala,</w:t>
      </w:r>
    </w:p>
    <w:p w:rsidR="003E5413" w:rsidRDefault="003E5413" w:rsidP="007E28C3">
      <w:pPr>
        <w:spacing w:after="0" w:line="240" w:lineRule="auto"/>
        <w:jc w:val="both"/>
      </w:pPr>
      <w:r>
        <w:t xml:space="preserve">- klasa VIII A –Karolina Kochan, Karol </w:t>
      </w:r>
      <w:proofErr w:type="spellStart"/>
      <w:r>
        <w:t>Kliza</w:t>
      </w:r>
      <w:proofErr w:type="spellEnd"/>
      <w:r>
        <w:t xml:space="preserve"> –gitara</w:t>
      </w:r>
    </w:p>
    <w:p w:rsidR="003E5413" w:rsidRDefault="003E5413" w:rsidP="007E28C3">
      <w:pPr>
        <w:spacing w:after="0" w:line="240" w:lineRule="auto"/>
        <w:jc w:val="both"/>
      </w:pPr>
      <w:r>
        <w:t>- LO- Ewelina Gąska, Patrycja Krzysztoń;</w:t>
      </w:r>
    </w:p>
    <w:p w:rsidR="003E5413" w:rsidRPr="009024FA" w:rsidRDefault="003E5413" w:rsidP="007E28C3">
      <w:pPr>
        <w:spacing w:after="0" w:line="240" w:lineRule="auto"/>
        <w:jc w:val="both"/>
        <w:rPr>
          <w:b/>
        </w:rPr>
      </w:pPr>
      <w:r w:rsidRPr="009024FA">
        <w:rPr>
          <w:b/>
        </w:rPr>
        <w:t>,,… Czy młode pokolenie doceni ich czyny chwalebne?</w:t>
      </w:r>
    </w:p>
    <w:p w:rsidR="003E5413" w:rsidRDefault="003E5413" w:rsidP="007E28C3">
      <w:pPr>
        <w:spacing w:after="0" w:line="240" w:lineRule="auto"/>
        <w:jc w:val="both"/>
      </w:pPr>
      <w:r>
        <w:t>Nie da się nigdy wymazać z pamięci tamtych wspomnień.</w:t>
      </w:r>
    </w:p>
    <w:p w:rsidR="003E5413" w:rsidRDefault="003E5413" w:rsidP="007E28C3">
      <w:pPr>
        <w:spacing w:after="0" w:line="240" w:lineRule="auto"/>
        <w:jc w:val="both"/>
      </w:pPr>
      <w:r>
        <w:t>Choć tyle lat już minęło, niech pamięć wiecznie trwa…”</w:t>
      </w:r>
    </w:p>
    <w:p w:rsidR="003E5413" w:rsidRDefault="003E5413" w:rsidP="007E28C3">
      <w:pPr>
        <w:spacing w:after="0" w:line="240" w:lineRule="auto"/>
        <w:jc w:val="right"/>
      </w:pPr>
      <w:r>
        <w:t>Bożena Pikula</w:t>
      </w:r>
    </w:p>
    <w:p w:rsidR="00AD37B1" w:rsidRDefault="00AD37B1" w:rsidP="007E28C3">
      <w:pPr>
        <w:spacing w:after="0" w:line="240" w:lineRule="auto"/>
        <w:jc w:val="right"/>
      </w:pPr>
      <w:r>
        <w:t>Foto: Iwona Mańka</w:t>
      </w:r>
    </w:p>
    <w:p w:rsidR="00E043D2" w:rsidRDefault="00E043D2"/>
    <w:sectPr w:rsidR="00E043D2" w:rsidSect="00720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E043D2"/>
    <w:rsid w:val="00032BFC"/>
    <w:rsid w:val="00062DC4"/>
    <w:rsid w:val="00382A78"/>
    <w:rsid w:val="003E5413"/>
    <w:rsid w:val="00580661"/>
    <w:rsid w:val="005D1EA6"/>
    <w:rsid w:val="00720FFD"/>
    <w:rsid w:val="007550F0"/>
    <w:rsid w:val="007E28C3"/>
    <w:rsid w:val="008D3468"/>
    <w:rsid w:val="009024FA"/>
    <w:rsid w:val="009766D0"/>
    <w:rsid w:val="00AB310A"/>
    <w:rsid w:val="00AD37B1"/>
    <w:rsid w:val="00C03EFB"/>
    <w:rsid w:val="00D204BB"/>
    <w:rsid w:val="00D42DFC"/>
    <w:rsid w:val="00E043D2"/>
    <w:rsid w:val="00EC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Użytkownik systemu Windows</cp:lastModifiedBy>
  <cp:revision>4</cp:revision>
  <dcterms:created xsi:type="dcterms:W3CDTF">2019-09-24T17:44:00Z</dcterms:created>
  <dcterms:modified xsi:type="dcterms:W3CDTF">2019-09-25T05:43:00Z</dcterms:modified>
</cp:coreProperties>
</file>